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Пензенской области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Районные соревнования по </w:t>
      </w:r>
      <w:r w:rsidR="00962A5B">
        <w:rPr>
          <w:rFonts w:ascii="Times New Roman" w:hAnsi="Times New Roman" w:cs="Times New Roman"/>
          <w:b/>
          <w:sz w:val="28"/>
          <w:szCs w:val="28"/>
        </w:rPr>
        <w:t>лыжным гонкам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1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 </w:t>
      </w:r>
    </w:p>
    <w:p w:rsidR="00984C44" w:rsidRDefault="00984C44" w:rsidP="00984C44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4C44" w:rsidRDefault="00C774AD" w:rsidP="00984C44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962A5B">
        <w:rPr>
          <w:rFonts w:ascii="Times New Roman" w:hAnsi="Times New Roman" w:cs="Times New Roman"/>
          <w:sz w:val="28"/>
          <w:szCs w:val="28"/>
        </w:rPr>
        <w:t>2.02.17</w:t>
      </w:r>
      <w:r w:rsidR="00984C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4C44" w:rsidRDefault="00984C44" w:rsidP="00984C44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аменка, ст. «Дорожник»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начало – </w:t>
      </w:r>
      <w:r w:rsidR="00962A5B">
        <w:rPr>
          <w:rFonts w:ascii="Times New Roman" w:hAnsi="Times New Roman" w:cs="Times New Roman"/>
          <w:sz w:val="28"/>
          <w:szCs w:val="28"/>
        </w:rPr>
        <w:t>12.30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A825FC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A825FC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Pr="00962A5B" w:rsidRDefault="00C774AD" w:rsidP="00962A5B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="00962A5B">
              <w:rPr>
                <w:rFonts w:ascii="Times New Roman" w:hAnsi="Times New Roman" w:cs="Times New Roman"/>
                <w:sz w:val="28"/>
                <w:szCs w:val="28"/>
              </w:rPr>
              <w:t>Боков С.В.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962A5B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Дистанция: </w:t>
            </w:r>
            <w:r w:rsidR="00962A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</w:tr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Pr="00C774AD" w:rsidRDefault="00C774AD" w:rsidP="00962A5B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</w:t>
            </w:r>
            <w:r w:rsidR="00962A5B">
              <w:rPr>
                <w:rFonts w:ascii="Times New Roman" w:hAnsi="Times New Roman" w:cs="Times New Roman"/>
                <w:sz w:val="28"/>
                <w:szCs w:val="28"/>
              </w:rPr>
              <w:t>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962A5B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 круга:  </w:t>
            </w:r>
            <w:r w:rsidR="00962A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</w:tr>
      <w:tr w:rsidR="00984C44" w:rsidTr="00A825FC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Pr="00C774AD" w:rsidRDefault="00984C44" w:rsidP="00C774AD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74AD">
              <w:rPr>
                <w:rFonts w:ascii="Times New Roman" w:hAnsi="Times New Roman" w:cs="Times New Roman"/>
                <w:sz w:val="28"/>
                <w:szCs w:val="28"/>
              </w:rPr>
              <w:t xml:space="preserve">удьи на дистанции: </w:t>
            </w:r>
            <w:proofErr w:type="spellStart"/>
            <w:r w:rsidR="00C774AD"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 w:rsidR="00C774A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C44" w:rsidRDefault="00984C44" w:rsidP="00A825FC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1</w:t>
            </w:r>
          </w:p>
        </w:tc>
      </w:tr>
    </w:tbl>
    <w:p w:rsidR="00984C44" w:rsidRDefault="00984C44" w:rsidP="00984C44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2873"/>
        <w:gridCol w:w="4252"/>
        <w:gridCol w:w="2410"/>
      </w:tblGrid>
      <w:tr w:rsidR="00962A5B" w:rsidTr="00962A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A5B" w:rsidRPr="00075708" w:rsidRDefault="00962A5B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A5B" w:rsidRPr="00075708" w:rsidRDefault="00962A5B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A5B" w:rsidRPr="00075708" w:rsidRDefault="00962A5B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A5B" w:rsidRPr="00075708" w:rsidRDefault="00962A5B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62A5B" w:rsidTr="00962A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A5B" w:rsidRPr="00075708" w:rsidRDefault="00962A5B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5B" w:rsidRDefault="00962A5B" w:rsidP="00BD47E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5B" w:rsidRPr="00075708" w:rsidRDefault="00962A5B" w:rsidP="00BD47E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5B" w:rsidRPr="00075708" w:rsidRDefault="00962A5B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153E5F" w:rsidTr="00962A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</w:tr>
      <w:tr w:rsidR="00153E5F" w:rsidTr="00962A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26.31</w:t>
            </w:r>
          </w:p>
        </w:tc>
      </w:tr>
      <w:tr w:rsidR="00962A5B" w:rsidTr="00962A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A5B" w:rsidRPr="00075708" w:rsidRDefault="00962A5B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5B" w:rsidRDefault="00962A5B" w:rsidP="00153E5F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5B" w:rsidRPr="00075708" w:rsidRDefault="00E806E9" w:rsidP="00153E5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К.В.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A5B" w:rsidRPr="00075708" w:rsidRDefault="00BD47E3" w:rsidP="0000267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</w:tr>
      <w:tr w:rsidR="00153E5F" w:rsidTr="00962A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00267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35.04</w:t>
            </w:r>
          </w:p>
        </w:tc>
      </w:tr>
      <w:tr w:rsidR="00153E5F" w:rsidTr="00962A5B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00267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36.06</w:t>
            </w:r>
          </w:p>
        </w:tc>
      </w:tr>
    </w:tbl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4AD" w:rsidRPr="00C774AD" w:rsidRDefault="00C774AD" w:rsidP="004701F2">
      <w:pPr>
        <w:spacing w:before="0"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20" w:rsidRDefault="00454120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EB" w:rsidRDefault="002A76EB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FC" w:rsidRDefault="00A825FC" w:rsidP="00A825F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Пензенской области</w:t>
      </w:r>
    </w:p>
    <w:p w:rsidR="00A825FC" w:rsidRDefault="00A825FC" w:rsidP="00A825F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  <w:r w:rsidR="009B4508">
        <w:rPr>
          <w:rFonts w:ascii="Times New Roman" w:hAnsi="Times New Roman" w:cs="Times New Roman"/>
          <w:b/>
          <w:sz w:val="28"/>
          <w:szCs w:val="28"/>
        </w:rPr>
        <w:t xml:space="preserve">соревнования по лыжным гонкам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825FC" w:rsidRDefault="00A825FC" w:rsidP="00A825FC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№ 2</w:t>
      </w:r>
    </w:p>
    <w:p w:rsidR="00454120" w:rsidRDefault="00454120" w:rsidP="00454120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120" w:rsidRDefault="00454120" w:rsidP="00454120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  <w:t>2.02.17 год</w:t>
      </w:r>
    </w:p>
    <w:p w:rsidR="00454120" w:rsidRDefault="00454120" w:rsidP="00454120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«Дорожник»</w:t>
      </w:r>
      <w:r>
        <w:rPr>
          <w:rFonts w:ascii="Times New Roman" w:hAnsi="Times New Roman" w:cs="Times New Roman"/>
          <w:sz w:val="28"/>
          <w:szCs w:val="28"/>
        </w:rPr>
        <w:tab/>
        <w:t>начало – 12.30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454120" w:rsidTr="00FE329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Default="00454120" w:rsidP="00FE3293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Жюри соревнований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Default="00454120" w:rsidP="00FE3293">
            <w:pPr>
              <w:tabs>
                <w:tab w:val="left" w:pos="673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данные</w:t>
            </w:r>
          </w:p>
        </w:tc>
      </w:tr>
      <w:tr w:rsidR="00454120" w:rsidTr="00FE329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Pr="00962A5B" w:rsidRDefault="00454120" w:rsidP="00FE3293">
            <w:pPr>
              <w:tabs>
                <w:tab w:val="center" w:pos="228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Боков С.В.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Default="00454120" w:rsidP="00454120">
            <w:pPr>
              <w:tabs>
                <w:tab w:val="left" w:pos="3834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3000м</w:t>
            </w:r>
          </w:p>
        </w:tc>
      </w:tr>
      <w:tr w:rsidR="00454120" w:rsidTr="00FE329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Pr="00C774AD" w:rsidRDefault="00454120" w:rsidP="00FE3293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 Лузина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Default="00454120" w:rsidP="00454120">
            <w:pPr>
              <w:tabs>
                <w:tab w:val="left" w:pos="3591"/>
                <w:tab w:val="left" w:pos="3973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круга:  3000 м</w:t>
            </w:r>
          </w:p>
        </w:tc>
      </w:tr>
      <w:tr w:rsidR="00454120" w:rsidTr="00FE3293"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Pr="00C774AD" w:rsidRDefault="00454120" w:rsidP="00FE3293">
            <w:pPr>
              <w:tabs>
                <w:tab w:val="left" w:pos="6732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Судьи на дистанции: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120" w:rsidRDefault="00454120" w:rsidP="00454120">
            <w:pPr>
              <w:tabs>
                <w:tab w:val="left" w:pos="3747"/>
                <w:tab w:val="left" w:pos="393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кругов:  2</w:t>
            </w:r>
          </w:p>
        </w:tc>
      </w:tr>
    </w:tbl>
    <w:p w:rsidR="00A825FC" w:rsidRDefault="00A825FC" w:rsidP="00A825FC">
      <w:pPr>
        <w:tabs>
          <w:tab w:val="left" w:pos="6732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2"/>
        <w:gridCol w:w="3298"/>
        <w:gridCol w:w="3260"/>
        <w:gridCol w:w="3261"/>
      </w:tblGrid>
      <w:tr w:rsidR="00153E5F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Тренер-представитель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53E5F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CF0907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команда)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E806E9" w:rsidP="00CF090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2A3E6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E60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</w:tr>
      <w:tr w:rsidR="00153E5F" w:rsidTr="00DE33E7">
        <w:trPr>
          <w:trHeight w:val="287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2A3E60" w:rsidRDefault="002A3E60" w:rsidP="0066713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37.21</w:t>
            </w:r>
          </w:p>
        </w:tc>
      </w:tr>
      <w:tr w:rsidR="00153E5F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E806E9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К.В.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40.29</w:t>
            </w:r>
          </w:p>
        </w:tc>
      </w:tr>
      <w:tr w:rsidR="00153E5F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41.09</w:t>
            </w:r>
          </w:p>
        </w:tc>
      </w:tr>
      <w:tr w:rsidR="00153E5F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153E5F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С.А.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</w:p>
        </w:tc>
      </w:tr>
      <w:tr w:rsidR="003A77A8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7A8" w:rsidRPr="00075708" w:rsidRDefault="003A77A8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7A8" w:rsidRDefault="003A77A8" w:rsidP="003A77A8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Кобылкино</w:t>
            </w:r>
            <w:proofErr w:type="spellEnd"/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7A8" w:rsidRPr="00075708" w:rsidRDefault="003A77A8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7A8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50.23</w:t>
            </w:r>
          </w:p>
        </w:tc>
      </w:tr>
      <w:tr w:rsidR="002A3E60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60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Default="002A3E60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Pr="00075708" w:rsidRDefault="002A3E60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В.Г.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50.54</w:t>
            </w:r>
          </w:p>
        </w:tc>
      </w:tr>
      <w:tr w:rsidR="002A3E60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E60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Default="002A3E60" w:rsidP="00FE3293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Pr="00075708" w:rsidRDefault="002A3E60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51.50</w:t>
            </w:r>
          </w:p>
        </w:tc>
      </w:tr>
      <w:tr w:rsidR="002A3E60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Default="002A3E60" w:rsidP="002A3E60">
            <w:pPr>
              <w:spacing w:before="0" w:after="0"/>
            </w:pP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команда)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Pr="00075708" w:rsidRDefault="002A3E60" w:rsidP="00FE32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О.Ю.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E60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сошли</w:t>
            </w:r>
          </w:p>
        </w:tc>
      </w:tr>
      <w:tr w:rsidR="00153E5F" w:rsidTr="00153E5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153E5F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Default="002A3E60" w:rsidP="00DE33E7">
            <w:pPr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ТУ</w:t>
            </w:r>
            <w:r w:rsidR="00153E5F" w:rsidRPr="00B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DE33E7" w:rsidP="00BD47E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5F" w:rsidRPr="00075708" w:rsidRDefault="002A3E60" w:rsidP="00A825F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33.59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</w:tbl>
    <w:p w:rsidR="00650EF3" w:rsidRDefault="00650EF3" w:rsidP="002A76EB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EF3" w:rsidSect="002A76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B"/>
    <w:rsid w:val="00002679"/>
    <w:rsid w:val="000401D8"/>
    <w:rsid w:val="00075708"/>
    <w:rsid w:val="00090BC4"/>
    <w:rsid w:val="00110BE9"/>
    <w:rsid w:val="001132B4"/>
    <w:rsid w:val="00153E5F"/>
    <w:rsid w:val="001649C6"/>
    <w:rsid w:val="00194813"/>
    <w:rsid w:val="001E2832"/>
    <w:rsid w:val="00224908"/>
    <w:rsid w:val="002A3E60"/>
    <w:rsid w:val="002A76EB"/>
    <w:rsid w:val="002C3468"/>
    <w:rsid w:val="002E7E12"/>
    <w:rsid w:val="003A77A8"/>
    <w:rsid w:val="003E2CEF"/>
    <w:rsid w:val="003E4896"/>
    <w:rsid w:val="00407890"/>
    <w:rsid w:val="00454120"/>
    <w:rsid w:val="00467D13"/>
    <w:rsid w:val="004701F2"/>
    <w:rsid w:val="0049348C"/>
    <w:rsid w:val="004951D0"/>
    <w:rsid w:val="00570208"/>
    <w:rsid w:val="0058638C"/>
    <w:rsid w:val="00594C2D"/>
    <w:rsid w:val="00596838"/>
    <w:rsid w:val="00650EF3"/>
    <w:rsid w:val="00667135"/>
    <w:rsid w:val="006A3D51"/>
    <w:rsid w:val="006B6C44"/>
    <w:rsid w:val="006D1C8E"/>
    <w:rsid w:val="006E5F5A"/>
    <w:rsid w:val="006F6952"/>
    <w:rsid w:val="006F758E"/>
    <w:rsid w:val="00725F4E"/>
    <w:rsid w:val="0077055B"/>
    <w:rsid w:val="00780418"/>
    <w:rsid w:val="00871B46"/>
    <w:rsid w:val="008D7DD0"/>
    <w:rsid w:val="008E0020"/>
    <w:rsid w:val="00962A5B"/>
    <w:rsid w:val="0098270A"/>
    <w:rsid w:val="00984C44"/>
    <w:rsid w:val="009965A4"/>
    <w:rsid w:val="009A3689"/>
    <w:rsid w:val="009B4508"/>
    <w:rsid w:val="009D67CF"/>
    <w:rsid w:val="009F491E"/>
    <w:rsid w:val="00A04CA6"/>
    <w:rsid w:val="00A350FE"/>
    <w:rsid w:val="00A46A60"/>
    <w:rsid w:val="00A522EF"/>
    <w:rsid w:val="00A60849"/>
    <w:rsid w:val="00A825FC"/>
    <w:rsid w:val="00AF4552"/>
    <w:rsid w:val="00AF58A2"/>
    <w:rsid w:val="00AF62D5"/>
    <w:rsid w:val="00B50F10"/>
    <w:rsid w:val="00B6221A"/>
    <w:rsid w:val="00BB2B65"/>
    <w:rsid w:val="00BB41FD"/>
    <w:rsid w:val="00BD47E3"/>
    <w:rsid w:val="00C42504"/>
    <w:rsid w:val="00C774AD"/>
    <w:rsid w:val="00CB2D9B"/>
    <w:rsid w:val="00CF0907"/>
    <w:rsid w:val="00D2007F"/>
    <w:rsid w:val="00D7094A"/>
    <w:rsid w:val="00DA4931"/>
    <w:rsid w:val="00DE33E7"/>
    <w:rsid w:val="00E57DA3"/>
    <w:rsid w:val="00E806E9"/>
    <w:rsid w:val="00E91CC1"/>
    <w:rsid w:val="00EE32A2"/>
    <w:rsid w:val="00F659E4"/>
    <w:rsid w:val="00F726C0"/>
    <w:rsid w:val="00F844AD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C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A76EB"/>
  </w:style>
  <w:style w:type="paragraph" w:styleId="a4">
    <w:name w:val="header"/>
    <w:basedOn w:val="a"/>
    <w:link w:val="a3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A76EB"/>
  </w:style>
  <w:style w:type="paragraph" w:styleId="a6">
    <w:name w:val="footer"/>
    <w:basedOn w:val="a"/>
    <w:link w:val="a5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FC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A76EB"/>
  </w:style>
  <w:style w:type="paragraph" w:styleId="a4">
    <w:name w:val="header"/>
    <w:basedOn w:val="a"/>
    <w:link w:val="a3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A76EB"/>
  </w:style>
  <w:style w:type="paragraph" w:styleId="a6">
    <w:name w:val="footer"/>
    <w:basedOn w:val="a"/>
    <w:link w:val="a5"/>
    <w:uiPriority w:val="99"/>
    <w:semiHidden/>
    <w:unhideWhenUsed/>
    <w:rsid w:val="002A76EB"/>
    <w:pPr>
      <w:tabs>
        <w:tab w:val="center" w:pos="4677"/>
        <w:tab w:val="right" w:pos="9355"/>
      </w:tabs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ГТО</cp:lastModifiedBy>
  <cp:revision>6</cp:revision>
  <dcterms:created xsi:type="dcterms:W3CDTF">2017-02-03T08:15:00Z</dcterms:created>
  <dcterms:modified xsi:type="dcterms:W3CDTF">2017-02-06T06:35:00Z</dcterms:modified>
</cp:coreProperties>
</file>